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D233E3" w:rsidRDefault="00D233E3" w:rsidP="00D233E3">
      <w:pPr>
        <w:jc w:val="center"/>
        <w:rPr>
          <w:b/>
          <w:sz w:val="52"/>
          <w:szCs w:val="52"/>
        </w:rPr>
      </w:pPr>
      <w:proofErr w:type="spellStart"/>
      <w:r w:rsidRPr="00D233E3">
        <w:rPr>
          <w:b/>
          <w:sz w:val="52"/>
          <w:szCs w:val="52"/>
        </w:rPr>
        <w:t>Chasin</w:t>
      </w:r>
      <w:proofErr w:type="spellEnd"/>
      <w:r w:rsidRPr="00D233E3">
        <w:rPr>
          <w:b/>
          <w:sz w:val="52"/>
          <w:szCs w:val="52"/>
        </w:rPr>
        <w:t>’ That Neon Rainbow</w:t>
      </w:r>
    </w:p>
    <w:p w:rsidR="00D233E3" w:rsidRDefault="00D233E3"/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Daddy won a radio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C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He tuned it to a country show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D                          C                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was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rockin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in the cradle to the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cryin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of a steel guitar.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Mama used to sing to me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C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She taught me that sweet harmony                                      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D                                 C                        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Now she worries 'cause she never thought I ever really take it this far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a</w:t>
      </w:r>
      <w:proofErr w:type="gram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singin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in the bars and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Chorus: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Chasin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that neon rainbow,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                    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Living that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honkytonk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dream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D    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A7                   D       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Cause all I've ever wanted is to pick this guitar and sing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                     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Just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tryin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to be somebody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C                 A7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Just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wanna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 heard and seen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C         D     G   C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Im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chasin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that neon rainbow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A7          D            G   </w:t>
      </w:r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  D7</w:t>
      </w:r>
      <w:proofErr w:type="gram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G  C  A7  D7  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Livin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that honky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tonk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dream.</w:t>
      </w:r>
      <w:proofErr w:type="gramEnd"/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An atlas and a coffee cup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C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Five pickers and an old Dodge truck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D                              C               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Headin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down to Houston for a show on Saturday night.</w:t>
      </w:r>
      <w:proofErr w:type="gramEnd"/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Well this overhead is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killin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me,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C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Half the time I sing for free.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D                         C                            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But when the crowd's into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it</w:t>
      </w:r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,Lord,it</w:t>
      </w:r>
      <w:proofErr w:type="spellEnd"/>
      <w:proofErr w:type="gram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makes this thing I'm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doin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seem right,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Standin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in the spotlight.</w:t>
      </w:r>
      <w:proofErr w:type="gramEnd"/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Chorus: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Last verse and final chorus 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Key Change up one step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A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>Daddy won a radio.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He won it thirty years ago.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E                            D                         E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He said, Son, I just know we're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hear you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singin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on it someday.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A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Well, I made it up to Music Row,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But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Lordy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, don't the wheels turn slow.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E                         D                          E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Still I wouldn't trade a </w:t>
      </w:r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minute,</w:t>
      </w:r>
      <w:proofErr w:type="gram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wouldn't have it any other way.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E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Just show me to the stage.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Final Chorus: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Chasin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that neon rainbow,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                    A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Living that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honkytonk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dream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E             A          B7                   E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Cause all I've ever wanted is to pick this guitar and sing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D                     A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Just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tryin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' to be somebody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D                 B7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Just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wanna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 heard and seen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D         E     A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Im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chasin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that neon rainbow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B7          E            A  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Livin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that honky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tonk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dream.</w:t>
      </w:r>
      <w:proofErr w:type="gramEnd"/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Tag: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D         E     A   D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Im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chasin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that neon rainbow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B7          E            A   D E7 A D B7 E7 A</w:t>
      </w:r>
    </w:p>
    <w:p w:rsidR="00D233E3" w:rsidRPr="00D233E3" w:rsidRDefault="00D233E3" w:rsidP="00D2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proofErr w:type="gram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Livin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that honky </w:t>
      </w:r>
      <w:proofErr w:type="spellStart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>tonk</w:t>
      </w:r>
      <w:proofErr w:type="spellEnd"/>
      <w:r w:rsidRPr="00D233E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dream.</w:t>
      </w:r>
      <w:proofErr w:type="gramEnd"/>
    </w:p>
    <w:p w:rsidR="00D233E3" w:rsidRDefault="00D233E3"/>
    <w:sectPr w:rsidR="00D233E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3E3"/>
    <w:rsid w:val="000855E5"/>
    <w:rsid w:val="000C06E0"/>
    <w:rsid w:val="002A397F"/>
    <w:rsid w:val="003D6B29"/>
    <w:rsid w:val="00400E8C"/>
    <w:rsid w:val="006617A3"/>
    <w:rsid w:val="00675B98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233E3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3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3E3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>Hewlett-Packard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2012-01-21T03:06:00Z</dcterms:created>
  <dcterms:modified xsi:type="dcterms:W3CDTF">2012-01-21T03:07:00Z</dcterms:modified>
</cp:coreProperties>
</file>